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C0" w:rsidRPr="00FC2CC3" w:rsidRDefault="008D492A" w:rsidP="00BF7AC0">
      <w:r w:rsidRPr="00FC2CC3">
        <w:t xml:space="preserve">   </w:t>
      </w:r>
      <w:r w:rsidR="00563954" w:rsidRPr="00FC2CC3">
        <w:t xml:space="preserve">  </w:t>
      </w:r>
      <w:r w:rsidR="0071099B" w:rsidRPr="00FC2CC3">
        <w:rPr>
          <w:noProof/>
        </w:rPr>
        <w:t>4</w:t>
      </w:r>
      <w:r w:rsidR="0071099B" w:rsidRPr="00FC2CC3">
        <w:rPr>
          <w:noProof/>
          <w:vertAlign w:val="superscript"/>
        </w:rPr>
        <w:t>ο</w:t>
      </w:r>
      <w:r w:rsidR="0071099B" w:rsidRPr="00FC2CC3">
        <w:rPr>
          <w:noProof/>
        </w:rPr>
        <w:t xml:space="preserve"> ΕΡΓΑΣΤΗΡΙΟ ΔΕΞΙΟΤΗΤΩΝ-</w:t>
      </w:r>
      <w:r w:rsidR="008C2235" w:rsidRPr="00FC2CC3">
        <w:rPr>
          <w:noProof/>
        </w:rPr>
        <w:t>Γ ΤΑΞΗ ΔΗΜΟΤΙΚΟΥ</w:t>
      </w:r>
      <w:r w:rsidR="008C2235" w:rsidRPr="00FC2CC3">
        <w:rPr>
          <w:noProof/>
        </w:rPr>
        <w:br/>
      </w:r>
      <w:r w:rsidR="0071099B" w:rsidRPr="00FC2CC3">
        <w:rPr>
          <w:noProof/>
        </w:rPr>
        <w:t>ΘΕΜΑΤΙΚΗ ΕΝΟΤΗΤΑ: ΔΗΜΙΟΥΡΓΩ ΚΑΙ ΚΑΙΝΟΤΟΜΩ-ΔΗΜΙΟΥΡΓΙΚΗ ΣΚΕΨΗ &amp; ΠΡΩΤΟΒΟΥΛΙΑ</w:t>
      </w:r>
      <w:r w:rsidR="008C2235" w:rsidRPr="00FC2CC3">
        <w:rPr>
          <w:noProof/>
        </w:rPr>
        <w:t>-ΓΝΩΡΙΜΙΑ ΜΕ ΤΑ ΕΠΑΓΓΕΛΜΑΤΑ/ ΟΙΚΟΝΟΜΙΚΟΣ ΓΡΑΜΜΑΤΙΣΜΟΣ</w:t>
      </w:r>
    </w:p>
    <w:p w:rsidR="008C2235" w:rsidRPr="00FC2CC3" w:rsidRDefault="008C2235" w:rsidP="00BF7AC0">
      <w:pPr>
        <w:rPr>
          <w:noProof/>
        </w:rPr>
      </w:pPr>
      <w:r w:rsidRPr="00FC2CC3">
        <w:rPr>
          <w:noProof/>
        </w:rPr>
        <w:t>Στα πλαίσια του 4</w:t>
      </w:r>
      <w:r w:rsidRPr="00FC2CC3">
        <w:rPr>
          <w:noProof/>
          <w:vertAlign w:val="superscript"/>
        </w:rPr>
        <w:t>ου</w:t>
      </w:r>
      <w:r w:rsidRPr="00FC2CC3">
        <w:rPr>
          <w:noProof/>
        </w:rPr>
        <w:t xml:space="preserve"> Εργαστηρίου Δεξιότητων οι μαθητές και οι μαθήτριες της Γ’ τάξης ήρθαν σε μία πρώτη επαφή με τα επαγγέλματα. Παρακολούθησαν αποσπάσματα από ταινίες και συζήτησαν </w:t>
      </w:r>
      <w:r w:rsidR="00FF2C28" w:rsidRPr="00FC2CC3">
        <w:rPr>
          <w:noProof/>
        </w:rPr>
        <w:t>με αφορμή αυτά. Στη συνέχεια γ</w:t>
      </w:r>
      <w:r w:rsidRPr="00FC2CC3">
        <w:rPr>
          <w:noProof/>
        </w:rPr>
        <w:t xml:space="preserve">νώρισαν από κοντά το επάγγελμα του αργυροχρυσοχόου καθώς επισκέφθηκαν το </w:t>
      </w:r>
      <w:r w:rsidRPr="004D7DD7">
        <w:rPr>
          <w:b/>
          <w:noProof/>
        </w:rPr>
        <w:t>Μουσείο Κοσμημάτων</w:t>
      </w:r>
      <w:r w:rsidRPr="00FC2CC3">
        <w:rPr>
          <w:noProof/>
        </w:rPr>
        <w:t xml:space="preserve"> του </w:t>
      </w:r>
      <w:r w:rsidRPr="004D7DD7">
        <w:rPr>
          <w:b/>
          <w:noProof/>
        </w:rPr>
        <w:t>Ηλία Λαλαούνη</w:t>
      </w:r>
      <w:r w:rsidRPr="00FC2CC3">
        <w:rPr>
          <w:noProof/>
        </w:rPr>
        <w:t xml:space="preserve"> και παρακολούθησαν εκπαιδευτικό πρόγραμμα .</w:t>
      </w:r>
    </w:p>
    <w:p w:rsidR="008C2235" w:rsidRDefault="008C2235" w:rsidP="00BF7AC0">
      <w:pPr>
        <w:rPr>
          <w:noProof/>
        </w:rPr>
      </w:pPr>
      <w:r>
        <w:rPr>
          <w:noProof/>
        </w:rPr>
        <w:drawing>
          <wp:inline distT="0" distB="0" distL="0" distR="0">
            <wp:extent cx="5010150" cy="6001742"/>
            <wp:effectExtent l="19050" t="0" r="0" b="0"/>
            <wp:docPr id="1" name="Εικόνα 1" descr="C:\Users\user\Desktop\ΕΠΑΓΓΕΛΜΑΤΑ\Στιγμιότυπο οθόνης 2022-06-18 130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ΕΠΑΓΓΕΛΜΑΤΑ\Στιγμιότυπο οθόνης 2022-06-18 13063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17" cy="600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35" w:rsidRDefault="008C2235" w:rsidP="00BF7AC0">
      <w:pPr>
        <w:rPr>
          <w:noProof/>
        </w:rPr>
      </w:pPr>
    </w:p>
    <w:p w:rsidR="00FF2C28" w:rsidRPr="00FC2CC3" w:rsidRDefault="00FF2C28" w:rsidP="00BF7AC0">
      <w:pPr>
        <w:rPr>
          <w:noProof/>
        </w:rPr>
      </w:pPr>
      <w:r w:rsidRPr="00FC2CC3">
        <w:rPr>
          <w:noProof/>
        </w:rPr>
        <w:t>Επίσης επιχειρήθηκε μια εισαγωγή στον οικονομικό γραμματισμό με σκοπό οι μαθητές να γνωρίσουν απλές οικονομικές έννοιες τις οποίες συναντούν στην καθημερινή ζωή τους όπως εισόδημα-έσοδα- έξοδα με υπευθυνότητα-σχεδιάζω τον δικό μου προϋπολογισμό.</w:t>
      </w:r>
    </w:p>
    <w:p w:rsidR="00FF2C28" w:rsidRDefault="00FC2CC3" w:rsidP="00FC2CC3">
      <w:pPr>
        <w:jc w:val="center"/>
      </w:pPr>
      <w:r>
        <w:rPr>
          <w:noProof/>
        </w:rPr>
        <w:lastRenderedPageBreak/>
        <w:drawing>
          <wp:inline distT="0" distB="0" distL="0" distR="0">
            <wp:extent cx="2486025" cy="2556153"/>
            <wp:effectExtent l="19050" t="0" r="9525" b="0"/>
            <wp:docPr id="3" name="Εικόνα 1" descr="C:\Users\user\Desktop\ΕΠΑΓΓΕΛΜΑΤΑ\εικόνες για τρόπους πληρωμή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ΕΠΑΓΓΕΛΜΑΤΑ\εικόνες για τρόπους πληρωμής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72" cy="25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C28">
        <w:rPr>
          <w:noProof/>
        </w:rPr>
        <w:drawing>
          <wp:inline distT="0" distB="0" distL="0" distR="0">
            <wp:extent cx="3924300" cy="5172075"/>
            <wp:effectExtent l="19050" t="0" r="0" b="0"/>
            <wp:docPr id="2" name="Εικόνα 2" descr="C:\Users\user\Desktop\ΕΠΑΓΓΕΛΜΑΤΑ\Στιγμιότυπο οθόνης 2022-06-18 130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ΕΠΑΓΓΕΛΜΑΤΑ\Στιγμιότυπο οθόνης 2022-06-18 13083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29" cy="518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C7E">
        <w:br/>
      </w:r>
      <w:r w:rsidR="00CA4C7E">
        <w:lastRenderedPageBreak/>
        <w:br/>
      </w:r>
      <w:r w:rsidR="00CA4C7E" w:rsidRPr="00CA4C7E">
        <w:rPr>
          <w:noProof/>
        </w:rPr>
        <w:drawing>
          <wp:inline distT="0" distB="0" distL="0" distR="0">
            <wp:extent cx="3295650" cy="3358552"/>
            <wp:effectExtent l="19050" t="0" r="0" b="0"/>
            <wp:docPr id="11" name="Εικόνα 6" descr="C:\Users\user\Desktop\ΕΠΑΓΓΕΛΜΑΤΑ\Στιγμιότυπο οθόνης 2022-06-18 133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ΕΠΑΓΓΕΛΜΑΤΑ\Στιγμιότυπο οθόνης 2022-06-18 13344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3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3" w:rsidRDefault="00FF2C28" w:rsidP="00BF7A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F2C28">
        <w:rPr>
          <w:sz w:val="24"/>
          <w:szCs w:val="24"/>
        </w:rPr>
        <w:t>Μέσα από δραστηριότητες και φύλλα εργασίας αντιλήφθηκαν τη διαφοροποίηση που υπάρχει ανάμεσα στις έννοιες «χρειάζομαι- έχω ανάγκη» και «επιθυμώ».</w:t>
      </w:r>
      <w:r w:rsidRPr="00FF2C2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F2C28" w:rsidRPr="00FF2C28" w:rsidRDefault="00FF2C28" w:rsidP="00FC2CC3">
      <w:pPr>
        <w:jc w:val="center"/>
      </w:pPr>
      <w:r>
        <w:rPr>
          <w:noProof/>
        </w:rPr>
        <w:drawing>
          <wp:inline distT="0" distB="0" distL="0" distR="0">
            <wp:extent cx="4362026" cy="3752850"/>
            <wp:effectExtent l="19050" t="0" r="424" b="0"/>
            <wp:docPr id="7" name="Εικόνα 4" descr="C:\Users\user\Desktop\ΕΠΑΓΓΕΛΜΑΤΑ\Στιγμιότυπο οθόνης 2022-06-18 131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ΕΠΑΓΓΕΛΜΑΤΑ\Στιγμιότυπο οθόνης 2022-06-18 1310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28" w:rsidRPr="00FF2C28" w:rsidRDefault="00FF2C28" w:rsidP="00BF7AC0"/>
    <w:p w:rsidR="0067496F" w:rsidRDefault="00FF2C28" w:rsidP="00FC2CC3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3810000" cy="3818180"/>
            <wp:effectExtent l="19050" t="0" r="0" b="0"/>
            <wp:docPr id="8" name="Εικόνα 5" descr="C:\Users\user\Desktop\ΕΠΑΓΓΕΛΜΑΤΑ\Στιγμιότυπο οθόνης 2022-06-18 132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ΕΠΑΓΓΕΛΜΑΤΑ\Στιγμιότυπο οθόνης 2022-06-18 13245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25" cy="38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7E" w:rsidRDefault="00CA4C7E" w:rsidP="00FF2C28">
      <w:pPr>
        <w:ind w:firstLine="720"/>
        <w:jc w:val="both"/>
      </w:pPr>
    </w:p>
    <w:p w:rsidR="00CA4C7E" w:rsidRPr="00BF7AC0" w:rsidRDefault="00CA4C7E" w:rsidP="00FD6939">
      <w:pPr>
        <w:ind w:firstLine="720"/>
        <w:jc w:val="center"/>
      </w:pPr>
      <w:r>
        <w:rPr>
          <w:noProof/>
        </w:rPr>
        <w:drawing>
          <wp:inline distT="0" distB="0" distL="0" distR="0">
            <wp:extent cx="3400425" cy="3932226"/>
            <wp:effectExtent l="19050" t="0" r="9525" b="0"/>
            <wp:docPr id="10" name="Εικόνα 7" descr="C:\Users\user\Desktop\ΕΠΑΓΓΕΛΜΑΤΑ\Στιγμιότυπο οθόνης 2022-06-18 13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ΕΠΑΓΓΕΛΜΑΤΑ\Στιγμιότυπο οθόνης 2022-06-18 13423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80" cy="39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C7E" w:rsidRPr="00BF7AC0" w:rsidSect="00BF7AC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D492A"/>
    <w:rsid w:val="003D3E9F"/>
    <w:rsid w:val="00424362"/>
    <w:rsid w:val="004D7DD7"/>
    <w:rsid w:val="005501DD"/>
    <w:rsid w:val="00563954"/>
    <w:rsid w:val="0067496F"/>
    <w:rsid w:val="006E6C5F"/>
    <w:rsid w:val="0071099B"/>
    <w:rsid w:val="008621BB"/>
    <w:rsid w:val="008C2235"/>
    <w:rsid w:val="008D492A"/>
    <w:rsid w:val="00926E22"/>
    <w:rsid w:val="00BF7AC0"/>
    <w:rsid w:val="00CA4C7E"/>
    <w:rsid w:val="00E4638D"/>
    <w:rsid w:val="00FC2CC3"/>
    <w:rsid w:val="00FD6939"/>
    <w:rsid w:val="00FF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4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D4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antiopi frantzi</cp:lastModifiedBy>
  <cp:revision>2</cp:revision>
  <dcterms:created xsi:type="dcterms:W3CDTF">2022-06-21T03:49:00Z</dcterms:created>
  <dcterms:modified xsi:type="dcterms:W3CDTF">2022-06-21T03:49:00Z</dcterms:modified>
</cp:coreProperties>
</file>